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2F19E53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-1</w:t>
      </w:r>
      <w:r w:rsidRPr="001754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Wednesday of the month</w:t>
      </w:r>
    </w:p>
    <w:p w14:paraId="58ED1726" w14:textId="0057DB52" w:rsidR="005324A1" w:rsidRDefault="0025205E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September 7</w:t>
      </w:r>
      <w:r w:rsidR="00AD3CE1">
        <w:rPr>
          <w:b/>
          <w:color w:val="FF0000"/>
          <w:sz w:val="28"/>
          <w:szCs w:val="28"/>
        </w:rPr>
        <w:t>, 2016   10:00 am -11:30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56B44134" w14:textId="4AA07091" w:rsidR="00351C8B" w:rsidRPr="007060A8" w:rsidRDefault="00351C8B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11:30-12:30 pm</w:t>
      </w:r>
    </w:p>
    <w:p w14:paraId="4E731064" w14:textId="0B09D890" w:rsidR="005324A1" w:rsidRPr="00C90F14" w:rsidRDefault="00C90F14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6CDE8F3C" w14:textId="6ADBEF13" w:rsidR="00C90F14" w:rsidRDefault="001754CA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D324A0">
        <w:rPr>
          <w:b/>
          <w:sz w:val="28"/>
          <w:szCs w:val="28"/>
        </w:rPr>
        <w:t>at Smoky Mountain Sylva Office or</w:t>
      </w:r>
    </w:p>
    <w:p w14:paraId="3129D92C" w14:textId="77777777" w:rsidR="00C90F14" w:rsidRDefault="00C90F14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into:  1-877-885-3221</w:t>
      </w:r>
    </w:p>
    <w:p w14:paraId="2D7D47E0" w14:textId="401923D8" w:rsidR="00C90F14" w:rsidRDefault="001754CA" w:rsidP="00C90F14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Passcode:  4318258</w:t>
      </w:r>
    </w:p>
    <w:p w14:paraId="4EAF8036" w14:textId="02AD3580" w:rsidR="005324A1" w:rsidRPr="004E5E4D" w:rsidRDefault="009D014A" w:rsidP="009D014A">
      <w:pPr>
        <w:spacing w:before="240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S</w:t>
      </w:r>
      <w:r w:rsidR="005324A1" w:rsidRPr="004E5E4D">
        <w:rPr>
          <w:rFonts w:cstheme="minorHAnsi"/>
          <w:b/>
          <w:caps/>
          <w:sz w:val="28"/>
          <w:u w:val="single"/>
        </w:rPr>
        <w:t>tanding Agenda Items</w:t>
      </w:r>
    </w:p>
    <w:p w14:paraId="68C42EAB" w14:textId="293C6D7A" w:rsidR="009D014A" w:rsidRPr="00D324A0" w:rsidRDefault="005324A1" w:rsidP="00D324A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Introductions/ Attendance – Monica Frizzell</w:t>
      </w:r>
    </w:p>
    <w:p w14:paraId="2A7EEF0E" w14:textId="044E9B9B" w:rsidR="005324A1" w:rsidRPr="00351C8B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51C8B">
        <w:rPr>
          <w:b/>
          <w:sz w:val="24"/>
          <w:szCs w:val="24"/>
        </w:rPr>
        <w:t xml:space="preserve">Approval of Minutes </w:t>
      </w:r>
      <w:r w:rsidR="00351C8B" w:rsidRPr="00351C8B">
        <w:rPr>
          <w:b/>
          <w:sz w:val="24"/>
          <w:szCs w:val="24"/>
        </w:rPr>
        <w:t>/</w:t>
      </w:r>
      <w:r w:rsidR="00351C8B">
        <w:rPr>
          <w:b/>
          <w:sz w:val="24"/>
          <w:szCs w:val="24"/>
        </w:rPr>
        <w:t>R</w:t>
      </w:r>
      <w:r w:rsidR="00142A37" w:rsidRPr="00351C8B">
        <w:rPr>
          <w:b/>
          <w:sz w:val="24"/>
          <w:szCs w:val="24"/>
        </w:rPr>
        <w:t>eview of Action Items</w:t>
      </w:r>
      <w:r w:rsidRPr="00351C8B">
        <w:rPr>
          <w:b/>
          <w:sz w:val="24"/>
          <w:szCs w:val="24"/>
        </w:rPr>
        <w:t xml:space="preserve"> </w:t>
      </w:r>
    </w:p>
    <w:p w14:paraId="50F5A290" w14:textId="77777777" w:rsidR="005324A1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proofErr w:type="spellStart"/>
      <w:r w:rsidRPr="00C90F14">
        <w:rPr>
          <w:rFonts w:cstheme="minorHAnsi"/>
          <w:b/>
          <w:sz w:val="24"/>
          <w:szCs w:val="24"/>
        </w:rPr>
        <w:t>BoS</w:t>
      </w:r>
      <w:proofErr w:type="spellEnd"/>
      <w:r w:rsidRPr="00C90F14">
        <w:rPr>
          <w:rFonts w:cstheme="minorHAnsi"/>
          <w:b/>
          <w:sz w:val="24"/>
          <w:szCs w:val="24"/>
        </w:rPr>
        <w:t xml:space="preserve"> Steering Committee meeting highlights</w:t>
      </w:r>
    </w:p>
    <w:p w14:paraId="193AB896" w14:textId="4EDFD2FF" w:rsidR="00A671DB" w:rsidRDefault="00A671DB" w:rsidP="00A671DB">
      <w:pPr>
        <w:pStyle w:val="ListParagraph"/>
        <w:numPr>
          <w:ilvl w:val="1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CoC</w:t>
      </w:r>
      <w:proofErr w:type="spellEnd"/>
      <w:r>
        <w:rPr>
          <w:rFonts w:cstheme="minorHAnsi"/>
          <w:b/>
          <w:sz w:val="24"/>
          <w:szCs w:val="24"/>
        </w:rPr>
        <w:t xml:space="preserve"> competition update – Regional Committee information submitted</w:t>
      </w:r>
    </w:p>
    <w:p w14:paraId="3C6BFE84" w14:textId="513FF5FB" w:rsidR="005324A1" w:rsidRPr="00C90F14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Coordinated Assessment</w:t>
      </w:r>
      <w:r w:rsidR="003D7FD8">
        <w:rPr>
          <w:rFonts w:cstheme="minorHAnsi"/>
          <w:b/>
          <w:sz w:val="24"/>
          <w:szCs w:val="24"/>
        </w:rPr>
        <w:t xml:space="preserve"> – Monica Frizzell</w:t>
      </w:r>
    </w:p>
    <w:p w14:paraId="2E71909D" w14:textId="56E72675" w:rsidR="00147127" w:rsidRPr="00A671DB" w:rsidRDefault="00D324A0" w:rsidP="00A671DB">
      <w:pPr>
        <w:pStyle w:val="ListParagraph"/>
        <w:numPr>
          <w:ilvl w:val="0"/>
          <w:numId w:val="22"/>
        </w:numPr>
        <w:spacing w:line="360" w:lineRule="auto"/>
        <w:rPr>
          <w:b/>
          <w:sz w:val="24"/>
          <w:szCs w:val="24"/>
        </w:rPr>
      </w:pPr>
      <w:r w:rsidRPr="00A671DB">
        <w:rPr>
          <w:b/>
          <w:sz w:val="24"/>
          <w:szCs w:val="24"/>
        </w:rPr>
        <w:t xml:space="preserve">Outcome </w:t>
      </w:r>
      <w:r w:rsidR="005324A1" w:rsidRPr="00A671DB">
        <w:rPr>
          <w:b/>
          <w:sz w:val="24"/>
          <w:szCs w:val="24"/>
        </w:rPr>
        <w:t>Data Repo</w:t>
      </w:r>
      <w:r w:rsidR="007B1DC2" w:rsidRPr="00A671DB">
        <w:rPr>
          <w:b/>
          <w:sz w:val="24"/>
          <w:szCs w:val="24"/>
        </w:rPr>
        <w:t>rt</w:t>
      </w:r>
      <w:r w:rsidR="0025205E" w:rsidRPr="00A671DB">
        <w:rPr>
          <w:b/>
          <w:sz w:val="24"/>
          <w:szCs w:val="24"/>
        </w:rPr>
        <w:t xml:space="preserve"> from </w:t>
      </w:r>
      <w:proofErr w:type="spellStart"/>
      <w:r w:rsidR="0025205E" w:rsidRPr="00A671DB">
        <w:rPr>
          <w:b/>
          <w:sz w:val="24"/>
          <w:szCs w:val="24"/>
        </w:rPr>
        <w:t>BoS</w:t>
      </w:r>
      <w:proofErr w:type="spellEnd"/>
      <w:r w:rsidR="00A671DB" w:rsidRPr="00A671DB">
        <w:rPr>
          <w:b/>
          <w:sz w:val="24"/>
          <w:szCs w:val="24"/>
        </w:rPr>
        <w:t xml:space="preserve"> – attached to agenda</w:t>
      </w:r>
    </w:p>
    <w:p w14:paraId="61D35B75" w14:textId="43F7A31B" w:rsidR="00C3704A" w:rsidRPr="001754CA" w:rsidRDefault="0025205E" w:rsidP="00A671DB">
      <w:pPr>
        <w:pStyle w:val="ListParagraph"/>
        <w:numPr>
          <w:ilvl w:val="0"/>
          <w:numId w:val="2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Outcome Data Report </w:t>
      </w:r>
      <w:r w:rsidR="00A671DB">
        <w:rPr>
          <w:b/>
          <w:sz w:val="24"/>
          <w:szCs w:val="24"/>
        </w:rPr>
        <w:t xml:space="preserve">– attached to agenda    </w:t>
      </w:r>
      <w:bookmarkStart w:id="0" w:name="_GoBack"/>
      <w:bookmarkEnd w:id="0"/>
    </w:p>
    <w:p w14:paraId="42FB63AC" w14:textId="1DCC6C90" w:rsidR="005324A1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 w:rsidRPr="00C90F14">
        <w:rPr>
          <w:b/>
          <w:sz w:val="24"/>
          <w:szCs w:val="24"/>
        </w:rPr>
        <w:t>RRH</w:t>
      </w:r>
      <w:proofErr w:type="spellEnd"/>
      <w:r w:rsidRPr="00C90F14">
        <w:rPr>
          <w:b/>
          <w:sz w:val="24"/>
          <w:szCs w:val="24"/>
        </w:rPr>
        <w:t xml:space="preserve"> update –</w:t>
      </w:r>
      <w:r w:rsidR="00351C8B">
        <w:rPr>
          <w:b/>
          <w:sz w:val="24"/>
          <w:szCs w:val="24"/>
        </w:rPr>
        <w:t xml:space="preserve"> </w:t>
      </w:r>
      <w:proofErr w:type="spellStart"/>
      <w:r w:rsidR="00351C8B">
        <w:rPr>
          <w:b/>
          <w:sz w:val="24"/>
          <w:szCs w:val="24"/>
        </w:rPr>
        <w:t>SWCDC</w:t>
      </w:r>
      <w:proofErr w:type="spellEnd"/>
      <w:r w:rsidR="00351C8B">
        <w:rPr>
          <w:b/>
          <w:sz w:val="24"/>
          <w:szCs w:val="24"/>
        </w:rPr>
        <w:t xml:space="preserve"> – Jessie</w:t>
      </w:r>
      <w:r w:rsidR="003D7FD8">
        <w:rPr>
          <w:b/>
          <w:sz w:val="24"/>
          <w:szCs w:val="24"/>
        </w:rPr>
        <w:t xml:space="preserve"> </w:t>
      </w:r>
      <w:proofErr w:type="spellStart"/>
      <w:r w:rsidR="003D7FD8">
        <w:rPr>
          <w:b/>
          <w:sz w:val="24"/>
          <w:szCs w:val="24"/>
        </w:rPr>
        <w:t>Swink</w:t>
      </w:r>
      <w:proofErr w:type="spellEnd"/>
    </w:p>
    <w:p w14:paraId="6526D85A" w14:textId="50B27AB4" w:rsidR="00C3704A" w:rsidRPr="00C90F14" w:rsidRDefault="00C3704A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6F602BE5" w14:textId="259B5C01" w:rsidR="005324A1" w:rsidRPr="00C90F14" w:rsidRDefault="0025205E" w:rsidP="00C3704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754CA">
        <w:rPr>
          <w:b/>
          <w:sz w:val="24"/>
          <w:szCs w:val="24"/>
        </w:rPr>
        <w:t>gency Report Out</w:t>
      </w:r>
      <w:r w:rsidR="003D7FD8">
        <w:rPr>
          <w:b/>
          <w:sz w:val="24"/>
          <w:szCs w:val="24"/>
        </w:rPr>
        <w:t>s</w:t>
      </w:r>
      <w:r w:rsidR="00A671DB">
        <w:rPr>
          <w:b/>
          <w:sz w:val="24"/>
          <w:szCs w:val="24"/>
        </w:rPr>
        <w:t xml:space="preserve"> -</w:t>
      </w:r>
    </w:p>
    <w:p w14:paraId="142A3C02" w14:textId="77777777" w:rsidR="00C3704A" w:rsidRDefault="005324A1" w:rsidP="005324A1">
      <w:pPr>
        <w:rPr>
          <w:rFonts w:cstheme="minorHAnsi"/>
          <w:b/>
          <w:caps/>
          <w:sz w:val="28"/>
          <w:szCs w:val="28"/>
          <w:u w:val="single"/>
        </w:rPr>
      </w:pPr>
      <w:r w:rsidRPr="00C90F14">
        <w:rPr>
          <w:rFonts w:cstheme="minorHAnsi"/>
          <w:b/>
          <w:caps/>
          <w:sz w:val="28"/>
          <w:szCs w:val="28"/>
          <w:u w:val="single"/>
        </w:rPr>
        <w:t>Other Agenda Items</w:t>
      </w:r>
    </w:p>
    <w:p w14:paraId="1E1E61D9" w14:textId="77777777" w:rsidR="003D7FD8" w:rsidRPr="00F5355A" w:rsidRDefault="003D7FD8" w:rsidP="003D7FD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F5355A">
        <w:rPr>
          <w:rFonts w:cstheme="minorHAnsi"/>
          <w:b/>
          <w:color w:val="FF0000"/>
          <w:sz w:val="24"/>
          <w:szCs w:val="24"/>
        </w:rPr>
        <w:t>Review of orientation packet for regional committee members</w:t>
      </w:r>
    </w:p>
    <w:p w14:paraId="0E9C7C21" w14:textId="6B265E75" w:rsidR="003D7FD8" w:rsidRDefault="003D7FD8" w:rsidP="003D7FD8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Part 2</w:t>
      </w:r>
      <w:r w:rsidRPr="00F5355A">
        <w:rPr>
          <w:rFonts w:cstheme="minorHAnsi"/>
          <w:b/>
          <w:color w:val="FF0000"/>
          <w:sz w:val="24"/>
          <w:szCs w:val="24"/>
        </w:rPr>
        <w:t xml:space="preserve"> – </w:t>
      </w:r>
      <w:r>
        <w:rPr>
          <w:rFonts w:cstheme="minorHAnsi"/>
          <w:b/>
          <w:color w:val="FF0000"/>
          <w:sz w:val="24"/>
          <w:szCs w:val="24"/>
        </w:rPr>
        <w:t xml:space="preserve">Restructuring and </w:t>
      </w:r>
      <w:proofErr w:type="spellStart"/>
      <w:r>
        <w:rPr>
          <w:rFonts w:cstheme="minorHAnsi"/>
          <w:b/>
          <w:color w:val="FF0000"/>
          <w:sz w:val="24"/>
          <w:szCs w:val="24"/>
        </w:rPr>
        <w:t>ESG</w:t>
      </w:r>
      <w:proofErr w:type="spellEnd"/>
    </w:p>
    <w:p w14:paraId="2452BD9B" w14:textId="301157E2" w:rsidR="003D7FD8" w:rsidRDefault="003D7FD8" w:rsidP="003D7FD8">
      <w:pPr>
        <w:pStyle w:val="ListParagraph"/>
        <w:spacing w:after="0" w:line="240" w:lineRule="auto"/>
        <w:ind w:left="1944"/>
        <w:rPr>
          <w:rFonts w:cstheme="minorHAnsi"/>
          <w:b/>
          <w:color w:val="FF0000"/>
          <w:sz w:val="24"/>
          <w:szCs w:val="24"/>
        </w:rPr>
      </w:pPr>
    </w:p>
    <w:p w14:paraId="6013381A" w14:textId="77777777" w:rsidR="009D014A" w:rsidRDefault="009D014A" w:rsidP="009D014A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9D014A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0177A" w14:textId="77777777" w:rsidR="00AB7F43" w:rsidRDefault="00AB7F43" w:rsidP="006C6551">
      <w:pPr>
        <w:spacing w:after="0" w:line="240" w:lineRule="auto"/>
      </w:pPr>
      <w:r>
        <w:separator/>
      </w:r>
    </w:p>
  </w:endnote>
  <w:endnote w:type="continuationSeparator" w:id="0">
    <w:p w14:paraId="2D6B0CE0" w14:textId="77777777" w:rsidR="00AB7F43" w:rsidRDefault="00AB7F43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3D6B" w14:textId="77777777" w:rsidR="00AB7F43" w:rsidRDefault="00AB7F43" w:rsidP="006C6551">
      <w:pPr>
        <w:spacing w:after="0" w:line="240" w:lineRule="auto"/>
      </w:pPr>
      <w:r>
        <w:separator/>
      </w:r>
    </w:p>
  </w:footnote>
  <w:footnote w:type="continuationSeparator" w:id="0">
    <w:p w14:paraId="24E6C8F8" w14:textId="77777777" w:rsidR="00AB7F43" w:rsidRDefault="00AB7F43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B0DCA"/>
    <w:multiLevelType w:val="hybridMultilevel"/>
    <w:tmpl w:val="18501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88522E"/>
    <w:multiLevelType w:val="hybridMultilevel"/>
    <w:tmpl w:val="56240592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7C860135"/>
    <w:multiLevelType w:val="hybridMultilevel"/>
    <w:tmpl w:val="F4BE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20"/>
  </w:num>
  <w:num w:numId="8">
    <w:abstractNumId w:val="1"/>
  </w:num>
  <w:num w:numId="9">
    <w:abstractNumId w:val="6"/>
  </w:num>
  <w:num w:numId="10">
    <w:abstractNumId w:val="16"/>
  </w:num>
  <w:num w:numId="11">
    <w:abstractNumId w:val="12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19"/>
  </w:num>
  <w:num w:numId="17">
    <w:abstractNumId w:val="15"/>
  </w:num>
  <w:num w:numId="18">
    <w:abstractNumId w:val="8"/>
  </w:num>
  <w:num w:numId="19">
    <w:abstractNumId w:val="5"/>
  </w:num>
  <w:num w:numId="20">
    <w:abstractNumId w:val="3"/>
  </w:num>
  <w:num w:numId="21">
    <w:abstractNumId w:val="18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260A5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44F2"/>
    <w:rsid w:val="00162D2E"/>
    <w:rsid w:val="00174F3D"/>
    <w:rsid w:val="001754CA"/>
    <w:rsid w:val="00180D7B"/>
    <w:rsid w:val="001951F2"/>
    <w:rsid w:val="001A669A"/>
    <w:rsid w:val="001B1FD5"/>
    <w:rsid w:val="001B5A0D"/>
    <w:rsid w:val="001D44D0"/>
    <w:rsid w:val="001E5656"/>
    <w:rsid w:val="00207E3E"/>
    <w:rsid w:val="00220C4C"/>
    <w:rsid w:val="002423AD"/>
    <w:rsid w:val="00242704"/>
    <w:rsid w:val="00244276"/>
    <w:rsid w:val="00245C51"/>
    <w:rsid w:val="00245ED7"/>
    <w:rsid w:val="0025205E"/>
    <w:rsid w:val="0027225F"/>
    <w:rsid w:val="00286129"/>
    <w:rsid w:val="0029197F"/>
    <w:rsid w:val="00291981"/>
    <w:rsid w:val="002976C4"/>
    <w:rsid w:val="002A3ED5"/>
    <w:rsid w:val="002B3355"/>
    <w:rsid w:val="002E018B"/>
    <w:rsid w:val="002E1D49"/>
    <w:rsid w:val="002E2B74"/>
    <w:rsid w:val="002E4673"/>
    <w:rsid w:val="002E56D3"/>
    <w:rsid w:val="003003DD"/>
    <w:rsid w:val="00313B5E"/>
    <w:rsid w:val="00330CDF"/>
    <w:rsid w:val="00351C8B"/>
    <w:rsid w:val="00360F7C"/>
    <w:rsid w:val="0036535B"/>
    <w:rsid w:val="00370DDF"/>
    <w:rsid w:val="0038141B"/>
    <w:rsid w:val="00386058"/>
    <w:rsid w:val="00387407"/>
    <w:rsid w:val="003D01F9"/>
    <w:rsid w:val="003D0415"/>
    <w:rsid w:val="003D7FD8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7223A"/>
    <w:rsid w:val="00580223"/>
    <w:rsid w:val="005821DA"/>
    <w:rsid w:val="005841A7"/>
    <w:rsid w:val="00585365"/>
    <w:rsid w:val="00586011"/>
    <w:rsid w:val="0058769E"/>
    <w:rsid w:val="005906AD"/>
    <w:rsid w:val="005953A6"/>
    <w:rsid w:val="005A7C9D"/>
    <w:rsid w:val="005B3A98"/>
    <w:rsid w:val="005D1F4B"/>
    <w:rsid w:val="005D5396"/>
    <w:rsid w:val="005D6485"/>
    <w:rsid w:val="005D6D19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5D89"/>
    <w:rsid w:val="006C6551"/>
    <w:rsid w:val="006E01BC"/>
    <w:rsid w:val="006E2570"/>
    <w:rsid w:val="006F5CD4"/>
    <w:rsid w:val="007015C1"/>
    <w:rsid w:val="00702AB3"/>
    <w:rsid w:val="007060A8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F1781"/>
    <w:rsid w:val="007F4ED0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518B2"/>
    <w:rsid w:val="00953358"/>
    <w:rsid w:val="009536E1"/>
    <w:rsid w:val="0097182A"/>
    <w:rsid w:val="009756C8"/>
    <w:rsid w:val="00975BA5"/>
    <w:rsid w:val="009A334E"/>
    <w:rsid w:val="009A3CD8"/>
    <w:rsid w:val="009A492A"/>
    <w:rsid w:val="009D014A"/>
    <w:rsid w:val="009E0EB4"/>
    <w:rsid w:val="009E349B"/>
    <w:rsid w:val="009E381E"/>
    <w:rsid w:val="00A055A6"/>
    <w:rsid w:val="00A16DC0"/>
    <w:rsid w:val="00A23935"/>
    <w:rsid w:val="00A356BC"/>
    <w:rsid w:val="00A51FD9"/>
    <w:rsid w:val="00A671DB"/>
    <w:rsid w:val="00A71D8B"/>
    <w:rsid w:val="00A843DA"/>
    <w:rsid w:val="00A93ED9"/>
    <w:rsid w:val="00AA057E"/>
    <w:rsid w:val="00AB7F43"/>
    <w:rsid w:val="00AC5CBC"/>
    <w:rsid w:val="00AC7A2C"/>
    <w:rsid w:val="00AD3CE1"/>
    <w:rsid w:val="00AE17FB"/>
    <w:rsid w:val="00AE3172"/>
    <w:rsid w:val="00B35500"/>
    <w:rsid w:val="00B45C2A"/>
    <w:rsid w:val="00B55026"/>
    <w:rsid w:val="00B56F4B"/>
    <w:rsid w:val="00B70FD6"/>
    <w:rsid w:val="00B73312"/>
    <w:rsid w:val="00B874DA"/>
    <w:rsid w:val="00B9277F"/>
    <w:rsid w:val="00BA4B01"/>
    <w:rsid w:val="00BA5A0F"/>
    <w:rsid w:val="00BB4813"/>
    <w:rsid w:val="00BD0007"/>
    <w:rsid w:val="00BD564E"/>
    <w:rsid w:val="00BF1290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91BBA"/>
    <w:rsid w:val="00DB5F65"/>
    <w:rsid w:val="00DD51BA"/>
    <w:rsid w:val="00DE6668"/>
    <w:rsid w:val="00E32FD5"/>
    <w:rsid w:val="00E46F45"/>
    <w:rsid w:val="00E644DD"/>
    <w:rsid w:val="00E719B0"/>
    <w:rsid w:val="00EA19EB"/>
    <w:rsid w:val="00EB1458"/>
    <w:rsid w:val="00EC23E9"/>
    <w:rsid w:val="00EF23F5"/>
    <w:rsid w:val="00EF490D"/>
    <w:rsid w:val="00EF5D9A"/>
    <w:rsid w:val="00F04F8A"/>
    <w:rsid w:val="00F13DDE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Administrator</cp:lastModifiedBy>
  <cp:revision>9</cp:revision>
  <cp:lastPrinted>2015-01-20T16:07:00Z</cp:lastPrinted>
  <dcterms:created xsi:type="dcterms:W3CDTF">2016-08-23T21:31:00Z</dcterms:created>
  <dcterms:modified xsi:type="dcterms:W3CDTF">2016-09-07T17:11:00Z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